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Amos G. Rich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3813 Watson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Pennsauken, NJ 08110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609-793-7747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agrich@example.com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customer service analyst with a growing finance company and contribute in making the operations of the customer service department as the best section of the company.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the working culture and procedures of finance companies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the terminology of finance and related services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handling and improving the operation of customer service department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meet and interview customers and implement appropriate suggestions from them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interpersonal, and listening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records of customers and solve multiple problems at one go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Customer Service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Galore Finance, Pennsauken, NJ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customers request for finance and management reporting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implementing process improvement strategies for the customer service department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the core aspects of providing and maintaining outstanding customer service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conflicting demands from customers and using diplomatic judgment in rejecting them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Assigning and ensuring the assigned jobs are completed in time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Solving escalated problems and maintaining customer relationships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Customer Service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Magnum Finance, Pennsauken, NJ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client meetings and handled documentation tasks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delivered reports, proposals, and presentations to clients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vendors for office supplies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data entry and CRM database maintenance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training to the staff on selling new finance products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sales team in growing numbers of customers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Loyal University, Pennsauken, NJ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